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F2" w:rsidRPr="009E68A7" w:rsidRDefault="00702AF2" w:rsidP="0070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8A7">
        <w:rPr>
          <w:rFonts w:ascii="Times New Roman" w:hAnsi="Times New Roman"/>
          <w:sz w:val="28"/>
          <w:szCs w:val="28"/>
        </w:rPr>
        <w:t>Министерство молодежной политики, спорта и туризма Республики Марий Эл сообщает информацию о результатах конкурса, проведенного</w:t>
      </w:r>
      <w:r w:rsidRPr="009E68A7">
        <w:rPr>
          <w:rFonts w:ascii="Times New Roman" w:hAnsi="Times New Roman"/>
          <w:sz w:val="28"/>
          <w:szCs w:val="28"/>
        </w:rPr>
        <w:br/>
        <w:t>23 августа 2019 г.:</w:t>
      </w:r>
    </w:p>
    <w:p w:rsidR="00702AF2" w:rsidRPr="009E68A7" w:rsidRDefault="00702AF2" w:rsidP="009E6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8A7">
        <w:rPr>
          <w:rFonts w:ascii="Times New Roman" w:hAnsi="Times New Roman"/>
          <w:sz w:val="28"/>
          <w:szCs w:val="28"/>
        </w:rPr>
        <w:t>В соответствии с протоколом от 23 августа 2019 г. заседания конкурсной комиссии Министерства молодежной политики, спорта</w:t>
      </w:r>
      <w:r w:rsidRPr="009E68A7">
        <w:rPr>
          <w:rFonts w:ascii="Times New Roman" w:hAnsi="Times New Roman"/>
          <w:sz w:val="28"/>
          <w:szCs w:val="28"/>
        </w:rPr>
        <w:br/>
        <w:t>и туризма Республики Марий Эл по проведению конкурса</w:t>
      </w:r>
      <w:r w:rsidR="009E68A7">
        <w:rPr>
          <w:rFonts w:ascii="Times New Roman" w:hAnsi="Times New Roman"/>
          <w:sz w:val="28"/>
          <w:szCs w:val="28"/>
        </w:rPr>
        <w:t xml:space="preserve"> на включение</w:t>
      </w:r>
      <w:r w:rsidR="008F152F">
        <w:rPr>
          <w:rFonts w:ascii="Times New Roman" w:hAnsi="Times New Roman"/>
          <w:sz w:val="28"/>
          <w:szCs w:val="28"/>
        </w:rPr>
        <w:br/>
      </w:r>
      <w:r w:rsidR="009E68A7">
        <w:rPr>
          <w:rFonts w:ascii="Times New Roman" w:hAnsi="Times New Roman"/>
          <w:sz w:val="28"/>
          <w:szCs w:val="28"/>
        </w:rPr>
        <w:t>в кадровый резерв</w:t>
      </w:r>
      <w:r w:rsidR="009E68A7" w:rsidRPr="009E68A7">
        <w:rPr>
          <w:rFonts w:ascii="Times New Roman" w:hAnsi="Times New Roman"/>
          <w:sz w:val="28"/>
          <w:szCs w:val="28"/>
        </w:rPr>
        <w:t xml:space="preserve"> для замещения должности государственной гражданской службы Республики Марий Эл советника отдела правового обеспечения, государственной гражданской службы и кадров</w:t>
      </w:r>
      <w:r w:rsidR="009E68A7">
        <w:rPr>
          <w:rFonts w:ascii="Times New Roman" w:hAnsi="Times New Roman"/>
          <w:sz w:val="28"/>
          <w:szCs w:val="28"/>
        </w:rPr>
        <w:t>,</w:t>
      </w:r>
      <w:r w:rsidRPr="009E68A7">
        <w:rPr>
          <w:rFonts w:ascii="Times New Roman" w:hAnsi="Times New Roman"/>
          <w:sz w:val="28"/>
          <w:szCs w:val="28"/>
        </w:rPr>
        <w:t xml:space="preserve"> в кадровый резерв включены следующие граждане:</w:t>
      </w:r>
    </w:p>
    <w:p w:rsidR="00702AF2" w:rsidRPr="009E68A7" w:rsidRDefault="00702AF2" w:rsidP="00702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A7">
        <w:rPr>
          <w:rFonts w:ascii="Times New Roman" w:hAnsi="Times New Roman"/>
          <w:sz w:val="28"/>
          <w:szCs w:val="28"/>
        </w:rPr>
        <w:t>- Желонкина Елена Мироновна;</w:t>
      </w:r>
    </w:p>
    <w:p w:rsidR="00702AF2" w:rsidRPr="009E68A7" w:rsidRDefault="00702AF2" w:rsidP="00702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A7">
        <w:rPr>
          <w:rFonts w:ascii="Times New Roman" w:hAnsi="Times New Roman"/>
          <w:sz w:val="28"/>
          <w:szCs w:val="28"/>
        </w:rPr>
        <w:t>- Захарова Ольга Александровна;</w:t>
      </w:r>
    </w:p>
    <w:p w:rsidR="00702AF2" w:rsidRPr="009E68A7" w:rsidRDefault="00702AF2" w:rsidP="00702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A7">
        <w:rPr>
          <w:rFonts w:ascii="Times New Roman" w:hAnsi="Times New Roman"/>
          <w:sz w:val="28"/>
          <w:szCs w:val="28"/>
        </w:rPr>
        <w:t>- Зимина Наталья Александровна;</w:t>
      </w:r>
    </w:p>
    <w:p w:rsidR="00702AF2" w:rsidRPr="009E68A7" w:rsidRDefault="00702AF2" w:rsidP="00702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8A7">
        <w:rPr>
          <w:rFonts w:ascii="Times New Roman" w:hAnsi="Times New Roman"/>
          <w:sz w:val="28"/>
          <w:szCs w:val="28"/>
        </w:rPr>
        <w:t>- Пичкасова Ирина Владимировна.</w:t>
      </w:r>
    </w:p>
    <w:p w:rsidR="00702AF2" w:rsidRDefault="00702AF2" w:rsidP="0070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02AF2" w:rsidSect="008F152F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2F" w:rsidRDefault="0083532F" w:rsidP="00C17216">
      <w:pPr>
        <w:spacing w:after="0" w:line="240" w:lineRule="auto"/>
      </w:pPr>
      <w:r>
        <w:separator/>
      </w:r>
    </w:p>
  </w:endnote>
  <w:endnote w:type="continuationSeparator" w:id="1">
    <w:p w:rsidR="0083532F" w:rsidRDefault="0083532F" w:rsidP="00C1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2F" w:rsidRDefault="0083532F" w:rsidP="00C17216">
      <w:pPr>
        <w:spacing w:after="0" w:line="240" w:lineRule="auto"/>
      </w:pPr>
      <w:r>
        <w:separator/>
      </w:r>
    </w:p>
  </w:footnote>
  <w:footnote w:type="continuationSeparator" w:id="1">
    <w:p w:rsidR="0083532F" w:rsidRDefault="0083532F" w:rsidP="00C1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3B" w:rsidRDefault="008F3C33">
    <w:pPr>
      <w:pStyle w:val="a7"/>
      <w:jc w:val="right"/>
    </w:pPr>
    <w:fldSimple w:instr="PAGE   \* MERGEFORMAT">
      <w:r w:rsidR="007D690D">
        <w:rPr>
          <w:noProof/>
        </w:rPr>
        <w:t>2</w:t>
      </w:r>
    </w:fldSimple>
  </w:p>
  <w:p w:rsidR="006F773B" w:rsidRDefault="006F77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0A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18D4"/>
    <w:multiLevelType w:val="hybridMultilevel"/>
    <w:tmpl w:val="5EC89100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B32FF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2655D"/>
    <w:multiLevelType w:val="hybridMultilevel"/>
    <w:tmpl w:val="DB9CAB8E"/>
    <w:lvl w:ilvl="0" w:tplc="9ADA39F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5A4604"/>
    <w:multiLevelType w:val="hybridMultilevel"/>
    <w:tmpl w:val="9D98414C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317C9"/>
    <w:multiLevelType w:val="hybridMultilevel"/>
    <w:tmpl w:val="2E2CCA1A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018AE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73668A"/>
    <w:multiLevelType w:val="hybridMultilevel"/>
    <w:tmpl w:val="F0AC946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024955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12F28"/>
    <w:multiLevelType w:val="hybridMultilevel"/>
    <w:tmpl w:val="9D98414C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1C7F88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87012C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4058"/>
    <w:multiLevelType w:val="hybridMultilevel"/>
    <w:tmpl w:val="6206DEB0"/>
    <w:lvl w:ilvl="0" w:tplc="CFD251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94164C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DF0C11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7F3F28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12460B"/>
    <w:multiLevelType w:val="hybridMultilevel"/>
    <w:tmpl w:val="34805C4A"/>
    <w:lvl w:ilvl="0" w:tplc="9026A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5E2431"/>
    <w:multiLevelType w:val="hybridMultilevel"/>
    <w:tmpl w:val="48CABDB0"/>
    <w:lvl w:ilvl="0" w:tplc="CFD251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B4469"/>
    <w:multiLevelType w:val="hybridMultilevel"/>
    <w:tmpl w:val="5EC89100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60323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292006"/>
    <w:multiLevelType w:val="hybridMultilevel"/>
    <w:tmpl w:val="6206DEB0"/>
    <w:lvl w:ilvl="0" w:tplc="CFD251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D200D1"/>
    <w:multiLevelType w:val="hybridMultilevel"/>
    <w:tmpl w:val="50CADF7E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375EC"/>
    <w:multiLevelType w:val="hybridMultilevel"/>
    <w:tmpl w:val="D608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622A3"/>
    <w:multiLevelType w:val="hybridMultilevel"/>
    <w:tmpl w:val="7E54F898"/>
    <w:lvl w:ilvl="0" w:tplc="1FCE69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9"/>
  </w:num>
  <w:num w:numId="5">
    <w:abstractNumId w:val="17"/>
  </w:num>
  <w:num w:numId="6">
    <w:abstractNumId w:val="20"/>
  </w:num>
  <w:num w:numId="7">
    <w:abstractNumId w:val="12"/>
  </w:num>
  <w:num w:numId="8">
    <w:abstractNumId w:val="5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21"/>
  </w:num>
  <w:num w:numId="18">
    <w:abstractNumId w:val="19"/>
  </w:num>
  <w:num w:numId="19">
    <w:abstractNumId w:val="8"/>
  </w:num>
  <w:num w:numId="20">
    <w:abstractNumId w:val="11"/>
  </w:num>
  <w:num w:numId="21">
    <w:abstractNumId w:val="10"/>
  </w:num>
  <w:num w:numId="22">
    <w:abstractNumId w:val="22"/>
  </w:num>
  <w:num w:numId="23">
    <w:abstractNumId w:val="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7702"/>
    <w:rsid w:val="00021EF2"/>
    <w:rsid w:val="000629DF"/>
    <w:rsid w:val="00080F1C"/>
    <w:rsid w:val="000A28E3"/>
    <w:rsid w:val="000B4E3C"/>
    <w:rsid w:val="000C6E55"/>
    <w:rsid w:val="000D6AFB"/>
    <w:rsid w:val="000F30CC"/>
    <w:rsid w:val="000F458A"/>
    <w:rsid w:val="000F668A"/>
    <w:rsid w:val="00120D91"/>
    <w:rsid w:val="001633F0"/>
    <w:rsid w:val="001700F1"/>
    <w:rsid w:val="001772D1"/>
    <w:rsid w:val="0018138C"/>
    <w:rsid w:val="0019440C"/>
    <w:rsid w:val="00195D76"/>
    <w:rsid w:val="001B5A35"/>
    <w:rsid w:val="001B6FC1"/>
    <w:rsid w:val="001D1129"/>
    <w:rsid w:val="001D6117"/>
    <w:rsid w:val="001D66DD"/>
    <w:rsid w:val="001E073B"/>
    <w:rsid w:val="001E2984"/>
    <w:rsid w:val="001E4938"/>
    <w:rsid w:val="001E59A6"/>
    <w:rsid w:val="001F51FA"/>
    <w:rsid w:val="00200288"/>
    <w:rsid w:val="00206E30"/>
    <w:rsid w:val="00211815"/>
    <w:rsid w:val="00216047"/>
    <w:rsid w:val="002270D3"/>
    <w:rsid w:val="00243C03"/>
    <w:rsid w:val="00247702"/>
    <w:rsid w:val="00252637"/>
    <w:rsid w:val="0025414C"/>
    <w:rsid w:val="00282DCA"/>
    <w:rsid w:val="0028697F"/>
    <w:rsid w:val="002A38A0"/>
    <w:rsid w:val="002A6564"/>
    <w:rsid w:val="002C3425"/>
    <w:rsid w:val="002E1FD7"/>
    <w:rsid w:val="002E3683"/>
    <w:rsid w:val="00316BB8"/>
    <w:rsid w:val="00325A9D"/>
    <w:rsid w:val="00327AE3"/>
    <w:rsid w:val="003469B4"/>
    <w:rsid w:val="00361242"/>
    <w:rsid w:val="0036556B"/>
    <w:rsid w:val="0038659F"/>
    <w:rsid w:val="00386740"/>
    <w:rsid w:val="003A58CB"/>
    <w:rsid w:val="003B237A"/>
    <w:rsid w:val="003D2C5B"/>
    <w:rsid w:val="003D3D7F"/>
    <w:rsid w:val="003D4A1A"/>
    <w:rsid w:val="00411722"/>
    <w:rsid w:val="00420753"/>
    <w:rsid w:val="00442380"/>
    <w:rsid w:val="004447BC"/>
    <w:rsid w:val="0047305C"/>
    <w:rsid w:val="00484340"/>
    <w:rsid w:val="004B0F19"/>
    <w:rsid w:val="004B58E3"/>
    <w:rsid w:val="004C3F14"/>
    <w:rsid w:val="004D4678"/>
    <w:rsid w:val="004D6DEC"/>
    <w:rsid w:val="005429EE"/>
    <w:rsid w:val="00542F6E"/>
    <w:rsid w:val="0054695F"/>
    <w:rsid w:val="0055068E"/>
    <w:rsid w:val="005537CD"/>
    <w:rsid w:val="0056219C"/>
    <w:rsid w:val="00582587"/>
    <w:rsid w:val="00587A12"/>
    <w:rsid w:val="00591BDB"/>
    <w:rsid w:val="00592BF3"/>
    <w:rsid w:val="005A24A6"/>
    <w:rsid w:val="005A36C4"/>
    <w:rsid w:val="005B37EF"/>
    <w:rsid w:val="005C29ED"/>
    <w:rsid w:val="005D4445"/>
    <w:rsid w:val="005E6B6B"/>
    <w:rsid w:val="005F142C"/>
    <w:rsid w:val="005F2E53"/>
    <w:rsid w:val="005F2EA6"/>
    <w:rsid w:val="006130AF"/>
    <w:rsid w:val="00651C6E"/>
    <w:rsid w:val="00675DAE"/>
    <w:rsid w:val="00693D64"/>
    <w:rsid w:val="0069603F"/>
    <w:rsid w:val="006A7763"/>
    <w:rsid w:val="006C1ABF"/>
    <w:rsid w:val="006D108A"/>
    <w:rsid w:val="006E0363"/>
    <w:rsid w:val="006E4E05"/>
    <w:rsid w:val="006F1A32"/>
    <w:rsid w:val="006F20E9"/>
    <w:rsid w:val="006F4AB5"/>
    <w:rsid w:val="006F6C14"/>
    <w:rsid w:val="006F773B"/>
    <w:rsid w:val="00702AF2"/>
    <w:rsid w:val="00702EA2"/>
    <w:rsid w:val="0071025F"/>
    <w:rsid w:val="00745737"/>
    <w:rsid w:val="007A47CB"/>
    <w:rsid w:val="007B1BC3"/>
    <w:rsid w:val="007B2591"/>
    <w:rsid w:val="007B2D3D"/>
    <w:rsid w:val="007B6F09"/>
    <w:rsid w:val="007D690D"/>
    <w:rsid w:val="00811521"/>
    <w:rsid w:val="0083031E"/>
    <w:rsid w:val="00832A80"/>
    <w:rsid w:val="0083532F"/>
    <w:rsid w:val="00850FD5"/>
    <w:rsid w:val="00853C4B"/>
    <w:rsid w:val="008B1D6A"/>
    <w:rsid w:val="008B6951"/>
    <w:rsid w:val="008E764A"/>
    <w:rsid w:val="008F152F"/>
    <w:rsid w:val="008F3C33"/>
    <w:rsid w:val="008F66F8"/>
    <w:rsid w:val="009160E1"/>
    <w:rsid w:val="009241E1"/>
    <w:rsid w:val="00933F01"/>
    <w:rsid w:val="00946F4D"/>
    <w:rsid w:val="00965DD5"/>
    <w:rsid w:val="0098129C"/>
    <w:rsid w:val="00991DBC"/>
    <w:rsid w:val="009921DD"/>
    <w:rsid w:val="009C29AF"/>
    <w:rsid w:val="009E68A7"/>
    <w:rsid w:val="009F71C6"/>
    <w:rsid w:val="00A327D4"/>
    <w:rsid w:val="00A327EF"/>
    <w:rsid w:val="00A42052"/>
    <w:rsid w:val="00A81201"/>
    <w:rsid w:val="00A84027"/>
    <w:rsid w:val="00A94637"/>
    <w:rsid w:val="00A95368"/>
    <w:rsid w:val="00AA0415"/>
    <w:rsid w:val="00AB3A7F"/>
    <w:rsid w:val="00AC056E"/>
    <w:rsid w:val="00AC6C3F"/>
    <w:rsid w:val="00AD7369"/>
    <w:rsid w:val="00B01BEF"/>
    <w:rsid w:val="00B02C1B"/>
    <w:rsid w:val="00B02F87"/>
    <w:rsid w:val="00B208D8"/>
    <w:rsid w:val="00B3658E"/>
    <w:rsid w:val="00B37753"/>
    <w:rsid w:val="00B41866"/>
    <w:rsid w:val="00B43830"/>
    <w:rsid w:val="00B44D37"/>
    <w:rsid w:val="00B46ECD"/>
    <w:rsid w:val="00B526A8"/>
    <w:rsid w:val="00B618EC"/>
    <w:rsid w:val="00B76589"/>
    <w:rsid w:val="00B861C9"/>
    <w:rsid w:val="00BB1B25"/>
    <w:rsid w:val="00BE26D1"/>
    <w:rsid w:val="00BE2BAC"/>
    <w:rsid w:val="00BE7909"/>
    <w:rsid w:val="00BF28DA"/>
    <w:rsid w:val="00C17216"/>
    <w:rsid w:val="00C41765"/>
    <w:rsid w:val="00C54319"/>
    <w:rsid w:val="00C55FE2"/>
    <w:rsid w:val="00C570B1"/>
    <w:rsid w:val="00C66CAE"/>
    <w:rsid w:val="00C711C1"/>
    <w:rsid w:val="00C746AA"/>
    <w:rsid w:val="00C83A8E"/>
    <w:rsid w:val="00C932EA"/>
    <w:rsid w:val="00CA2766"/>
    <w:rsid w:val="00CA2781"/>
    <w:rsid w:val="00CB60AF"/>
    <w:rsid w:val="00CB7CE2"/>
    <w:rsid w:val="00CE0AD6"/>
    <w:rsid w:val="00D00155"/>
    <w:rsid w:val="00D45677"/>
    <w:rsid w:val="00D51B73"/>
    <w:rsid w:val="00D7242A"/>
    <w:rsid w:val="00D812CB"/>
    <w:rsid w:val="00D92354"/>
    <w:rsid w:val="00DA2E83"/>
    <w:rsid w:val="00DB1046"/>
    <w:rsid w:val="00DC344B"/>
    <w:rsid w:val="00DC7AD5"/>
    <w:rsid w:val="00DF1286"/>
    <w:rsid w:val="00DF2BB3"/>
    <w:rsid w:val="00DF6138"/>
    <w:rsid w:val="00E279A2"/>
    <w:rsid w:val="00E5003B"/>
    <w:rsid w:val="00E519D3"/>
    <w:rsid w:val="00E62550"/>
    <w:rsid w:val="00E90628"/>
    <w:rsid w:val="00E922E5"/>
    <w:rsid w:val="00EB7757"/>
    <w:rsid w:val="00EC07B4"/>
    <w:rsid w:val="00ED0D1A"/>
    <w:rsid w:val="00EE1B0E"/>
    <w:rsid w:val="00F16902"/>
    <w:rsid w:val="00F25B40"/>
    <w:rsid w:val="00F26F93"/>
    <w:rsid w:val="00F43123"/>
    <w:rsid w:val="00F6157E"/>
    <w:rsid w:val="00F67332"/>
    <w:rsid w:val="00F74479"/>
    <w:rsid w:val="00F901AC"/>
    <w:rsid w:val="00F9280A"/>
    <w:rsid w:val="00F955B7"/>
    <w:rsid w:val="00F95F5A"/>
    <w:rsid w:val="00FA0205"/>
    <w:rsid w:val="00FA38E7"/>
    <w:rsid w:val="00F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F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BEF"/>
    <w:pPr>
      <w:ind w:left="720"/>
    </w:pPr>
  </w:style>
  <w:style w:type="table" w:customStyle="1" w:styleId="1">
    <w:name w:val="Сетка таблицы1"/>
    <w:uiPriority w:val="99"/>
    <w:rsid w:val="008E76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3A58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A58CB"/>
    <w:rPr>
      <w:rFonts w:ascii="Consolas" w:hAnsi="Consolas" w:cs="Consolas"/>
      <w:sz w:val="21"/>
      <w:szCs w:val="21"/>
    </w:rPr>
  </w:style>
  <w:style w:type="table" w:customStyle="1" w:styleId="2">
    <w:name w:val="Сетка таблицы2"/>
    <w:uiPriority w:val="99"/>
    <w:rsid w:val="005E6B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1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216"/>
    <w:rPr>
      <w:rFonts w:cs="Times New Roman"/>
    </w:rPr>
  </w:style>
  <w:style w:type="paragraph" w:styleId="a9">
    <w:name w:val="footer"/>
    <w:basedOn w:val="a"/>
    <w:link w:val="aa"/>
    <w:uiPriority w:val="99"/>
    <w:rsid w:val="00C17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216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6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56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26F93"/>
    <w:rPr>
      <w:b/>
      <w:bCs/>
    </w:rPr>
  </w:style>
  <w:style w:type="character" w:styleId="ae">
    <w:name w:val="Hyperlink"/>
    <w:basedOn w:val="a0"/>
    <w:uiPriority w:val="99"/>
    <w:semiHidden/>
    <w:unhideWhenUsed/>
    <w:rsid w:val="00F26F93"/>
    <w:rPr>
      <w:color w:val="0000FF"/>
      <w:u w:val="single"/>
    </w:rPr>
  </w:style>
  <w:style w:type="paragraph" w:styleId="af">
    <w:name w:val="Body Text"/>
    <w:basedOn w:val="a"/>
    <w:link w:val="af0"/>
    <w:rsid w:val="00702AF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02AF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сообщает информацию о результатах конкурса, проведенного 23 августа 2019 г.
</_x041e__x043f__x0438__x0441__x0430__x043d__x0438__x0435_>
    <_dlc_DocId xmlns="57504d04-691e-4fc4-8f09-4f19fdbe90f6">XXJ7TYMEEKJ2-641-49</_dlc_DocId>
    <_dlc_DocIdUrl xmlns="57504d04-691e-4fc4-8f09-4f19fdbe90f6">
      <Url>https://vip.gov.mari.ru/minsport/_layouts/DocIdRedir.aspx?ID=XXJ7TYMEEKJ2-641-49</Url>
      <Description>XXJ7TYMEEKJ2-641-49</Description>
    </_dlc_DocIdUrl>
  </documentManagement>
</p:properties>
</file>

<file path=customXml/itemProps1.xml><?xml version="1.0" encoding="utf-8"?>
<ds:datastoreItem xmlns:ds="http://schemas.openxmlformats.org/officeDocument/2006/customXml" ds:itemID="{7E5AB751-DAD1-42FC-AAD0-0D3D7AB7AE39}"/>
</file>

<file path=customXml/itemProps2.xml><?xml version="1.0" encoding="utf-8"?>
<ds:datastoreItem xmlns:ds="http://schemas.openxmlformats.org/officeDocument/2006/customXml" ds:itemID="{80675F78-F453-41ED-B2CE-3B8FDEFA5ECF}"/>
</file>

<file path=customXml/itemProps3.xml><?xml version="1.0" encoding="utf-8"?>
<ds:datastoreItem xmlns:ds="http://schemas.openxmlformats.org/officeDocument/2006/customXml" ds:itemID="{B71CFE88-EFB3-4D3E-BDF5-F9E6D58170AD}"/>
</file>

<file path=customXml/itemProps4.xml><?xml version="1.0" encoding="utf-8"?>
<ds:datastoreItem xmlns:ds="http://schemas.openxmlformats.org/officeDocument/2006/customXml" ds:itemID="{5086A4FB-56B3-4301-B29E-AABBF01E1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конкурса, проведенного 23 августа 2019г</dc:title>
  <dc:creator>user</dc:creator>
  <cp:lastModifiedBy>307-02</cp:lastModifiedBy>
  <cp:revision>39</cp:revision>
  <cp:lastPrinted>2019-08-29T12:47:00Z</cp:lastPrinted>
  <dcterms:created xsi:type="dcterms:W3CDTF">2019-06-19T11:31:00Z</dcterms:created>
  <dcterms:modified xsi:type="dcterms:W3CDTF">2019-08-29T12:48:00Z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1b7e7232-c702-4b8c-996d-84cc658662bc</vt:lpwstr>
  </property>
</Properties>
</file>